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956" w:rsidRDefault="00130956" w:rsidP="003567E3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962E04" w:rsidRPr="004A211C" w:rsidRDefault="00962E04" w:rsidP="003567E3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4A211C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4A211C" w:rsidRDefault="00962E04" w:rsidP="003567E3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4A211C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962E04" w:rsidRPr="004A211C" w:rsidRDefault="00962E04" w:rsidP="003567E3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4A211C">
        <w:rPr>
          <w:rFonts w:ascii="Cambria" w:hAnsi="Cambria"/>
          <w:noProof/>
          <w:sz w:val="22"/>
          <w:szCs w:val="22"/>
          <w:lang w:val="ro-RO"/>
        </w:rPr>
        <w:t xml:space="preserve">Pentru Adunarea Generală Extraordinară a Acţionarilor </w:t>
      </w:r>
    </w:p>
    <w:p w:rsidR="00946282" w:rsidRPr="004A211C" w:rsidRDefault="00962E04" w:rsidP="00946282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noProof/>
          <w:sz w:val="22"/>
          <w:szCs w:val="22"/>
          <w:lang w:val="ro-RO"/>
        </w:rPr>
      </w:pPr>
      <w:r w:rsidRPr="004A211C">
        <w:rPr>
          <w:rFonts w:ascii="Cambria" w:hAnsi="Cambria"/>
          <w:noProof/>
          <w:sz w:val="22"/>
          <w:szCs w:val="22"/>
          <w:lang w:val="ro-RO"/>
        </w:rPr>
        <w:t>S.N.G.</w:t>
      </w:r>
      <w:r w:rsidR="001969E2" w:rsidRPr="004A211C">
        <w:rPr>
          <w:rFonts w:ascii="Cambria" w:hAnsi="Cambria"/>
          <w:noProof/>
          <w:sz w:val="22"/>
          <w:szCs w:val="22"/>
          <w:lang w:val="ro-RO"/>
        </w:rPr>
        <w:t>N</w:t>
      </w:r>
      <w:r w:rsidR="00B22163" w:rsidRPr="004A211C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FD6FAC">
        <w:rPr>
          <w:rFonts w:ascii="Cambria" w:hAnsi="Cambria"/>
          <w:b/>
          <w:noProof/>
          <w:sz w:val="22"/>
          <w:szCs w:val="22"/>
          <w:lang w:val="ro-RO"/>
        </w:rPr>
        <w:t>25/26</w:t>
      </w:r>
      <w:r w:rsidR="004929E6" w:rsidRPr="004A211C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130956" w:rsidRPr="004A211C">
        <w:rPr>
          <w:rFonts w:ascii="Cambria" w:hAnsi="Cambria"/>
          <w:b/>
          <w:noProof/>
          <w:sz w:val="22"/>
          <w:szCs w:val="22"/>
          <w:lang w:val="ro-RO"/>
        </w:rPr>
        <w:t>martie</w:t>
      </w:r>
      <w:r w:rsidR="004929E6" w:rsidRPr="004A211C">
        <w:rPr>
          <w:rFonts w:ascii="Cambria" w:hAnsi="Cambria"/>
          <w:b/>
          <w:noProof/>
          <w:sz w:val="22"/>
          <w:szCs w:val="22"/>
          <w:lang w:val="ro-RO"/>
        </w:rPr>
        <w:t xml:space="preserve"> 2020</w:t>
      </w:r>
    </w:p>
    <w:p w:rsidR="00962E04" w:rsidRPr="004A211C" w:rsidRDefault="00962E04" w:rsidP="003567E3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4A211C">
        <w:rPr>
          <w:rFonts w:ascii="Cambria" w:hAnsi="Cambria"/>
          <w:noProof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Comerţului/entitate similară pentru persoane juridice nerezidente sub nr. [___________]</w:t>
      </w:r>
      <w:r w:rsidRPr="004A211C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4A211C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4A211C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4A211C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130956" w:rsidRPr="004A211C" w:rsidRDefault="00130956" w:rsidP="00130956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4A211C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FD6FAC">
        <w:rPr>
          <w:rFonts w:ascii="Cambria" w:hAnsi="Cambria"/>
          <w:b/>
          <w:noProof/>
          <w:sz w:val="22"/>
          <w:szCs w:val="22"/>
          <w:lang w:val="ro-RO"/>
        </w:rPr>
        <w:t>12</w:t>
      </w:r>
      <w:r w:rsidR="00FD6FAC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martie</w:t>
      </w:r>
      <w:r w:rsidRPr="004A211C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2020</w:t>
      </w:r>
      <w:r w:rsidRPr="004A211C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4A211C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4A211C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4A211C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4A211C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4A211C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4A211C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130956" w:rsidRPr="004A211C" w:rsidRDefault="00130956" w:rsidP="00130956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4A211C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4A211C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4A211C">
        <w:rPr>
          <w:rFonts w:ascii="Cambria" w:hAnsi="Cambria"/>
          <w:noProof/>
          <w:sz w:val="22"/>
          <w:szCs w:val="22"/>
          <w:lang w:val="ro-RO"/>
        </w:rPr>
        <w:t xml:space="preserve">care îmi conferă un număr de _____________ drepturi de vot în Adunarea Generală Extraordinară a Acţionarilor, reprezentând ______% din numărul total de 385.422.400 de drepturi de vot, </w:t>
      </w:r>
    </w:p>
    <w:p w:rsidR="00130956" w:rsidRPr="004A211C" w:rsidRDefault="00130956" w:rsidP="00130956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4A211C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130956" w:rsidRPr="004A211C" w:rsidRDefault="00130956" w:rsidP="00130956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4A211C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si prenumele împuternicitului persoană fizică căruia i se acordă această împuternicire), identificat cu B.I./C.I./paşaport seria [____], nr. [____], eliberat de [____], la data de [____], CNP [________________________], având domiciliul în [________________________], </w:t>
      </w:r>
    </w:p>
    <w:p w:rsidR="00130956" w:rsidRPr="004A211C" w:rsidRDefault="00130956" w:rsidP="00130956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4A211C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130956" w:rsidRPr="004A211C" w:rsidRDefault="00130956" w:rsidP="00130956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4A211C">
        <w:rPr>
          <w:rFonts w:ascii="Cambria" w:hAnsi="Cambria"/>
          <w:noProof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4A211C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4A211C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4A211C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4A211C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[_____________________], având domiciliul în [________________________], </w:t>
      </w:r>
    </w:p>
    <w:p w:rsidR="00FD6FAC" w:rsidRPr="001142D5" w:rsidRDefault="00FD6FAC" w:rsidP="00FD6FAC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să mă reprezinte în Adunarea Generală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25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martie 2020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E4961">
        <w:rPr>
          <w:rFonts w:ascii="Cambria" w:hAnsi="Cambria"/>
          <w:bCs/>
          <w:noProof/>
          <w:sz w:val="22"/>
          <w:szCs w:val="22"/>
          <w:lang w:val="ro-RO"/>
        </w:rPr>
        <w:t xml:space="preserve">, </w:t>
      </w:r>
      <w:r w:rsidRPr="00514F73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sau, în cazul în care Adunarea Generală </w:t>
      </w:r>
      <w:r>
        <w:rPr>
          <w:rFonts w:ascii="Cambria" w:hAnsi="Cambria"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nu se va putea ţine la prima convocare, la data celei de a doua convocări a Adunării Generale </w:t>
      </w:r>
      <w:r>
        <w:rPr>
          <w:rFonts w:ascii="Cambria" w:hAnsi="Cambria"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>
        <w:rPr>
          <w:rFonts w:ascii="Cambria" w:hAnsi="Cambria"/>
          <w:b/>
          <w:noProof/>
          <w:sz w:val="22"/>
          <w:szCs w:val="22"/>
          <w:lang w:val="ro-RO"/>
        </w:rPr>
        <w:t>26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martie 2020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Pr="00514F73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1</w:t>
      </w:r>
      <w:r>
        <w:rPr>
          <w:rFonts w:ascii="Cambria" w:hAnsi="Cambria"/>
          <w:b/>
          <w:noProof/>
          <w:sz w:val="22"/>
          <w:szCs w:val="22"/>
          <w:lang w:val="ro-RO"/>
        </w:rPr>
        <w:t>2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martie 2020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FD6FAC" w:rsidRDefault="00FD6FAC" w:rsidP="00FD6FAC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FD6FAC" w:rsidRDefault="00FD6FAC" w:rsidP="00FD6FAC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FD6FAC" w:rsidRPr="002910A6" w:rsidRDefault="00FD6FAC" w:rsidP="00FD6FAC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FD6FAC" w:rsidRPr="007F1C7C" w:rsidRDefault="00FD6FAC" w:rsidP="00FD6FAC">
      <w:pPr>
        <w:tabs>
          <w:tab w:val="left" w:pos="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514F73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7F1C7C">
        <w:rPr>
          <w:rFonts w:ascii="Cambria" w:hAnsi="Cambria"/>
          <w:b/>
          <w:noProof/>
          <w:sz w:val="22"/>
          <w:szCs w:val="22"/>
          <w:lang w:val="ro-RO"/>
        </w:rPr>
        <w:t>Se aprobă retragerea S.N.G.N. ROMGAZ S.A. din cadrul perimetrului de concesiune Svidnik situat în Republica Slovacia”</w:t>
      </w:r>
      <w:r w:rsidRPr="007F1C7C">
        <w:rPr>
          <w:rFonts w:ascii="Cambria" w:hAnsi="Cambria"/>
          <w:b/>
          <w:iCs/>
          <w:noProof/>
          <w:sz w:val="22"/>
          <w:szCs w:val="22"/>
          <w:lang w:val="ro-RO"/>
        </w:rPr>
        <w:t>.</w:t>
      </w:r>
    </w:p>
    <w:p w:rsidR="00FD6FAC" w:rsidRDefault="00FD6FAC" w:rsidP="00FD6FAC">
      <w:pPr>
        <w:tabs>
          <w:tab w:val="left" w:pos="360"/>
        </w:tabs>
        <w:jc w:val="both"/>
        <w:rPr>
          <w:rFonts w:ascii="Cambria" w:hAnsi="Cambria" w:cs="Arial"/>
          <w:b/>
          <w:noProof/>
          <w:sz w:val="22"/>
          <w:szCs w:val="22"/>
          <w:lang w:val="ro-RO"/>
        </w:rPr>
      </w:pPr>
    </w:p>
    <w:p w:rsidR="00FD6FAC" w:rsidRPr="002910A6" w:rsidRDefault="00FD6FAC" w:rsidP="00FD6FAC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D6FAC" w:rsidRPr="002910A6" w:rsidRDefault="00FD6FAC" w:rsidP="00FD6FA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D6FAC" w:rsidRPr="002910A6" w:rsidRDefault="00FD6FAC" w:rsidP="00FD6FA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D6FAC" w:rsidRDefault="00FD6FAC" w:rsidP="00FD6FA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D6FAC" w:rsidRPr="002910A6" w:rsidRDefault="00FD6FAC" w:rsidP="00FD6FAC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lastRenderedPageBreak/>
        <w:t>Proiec</w:t>
      </w:r>
      <w:r>
        <w:rPr>
          <w:i w:val="0"/>
          <w:noProof/>
          <w:sz w:val="22"/>
          <w:szCs w:val="22"/>
        </w:rPr>
        <w:t xml:space="preserve">tul de hotărâre pentru punctul </w:t>
      </w:r>
      <w:r w:rsidRPr="002910A6">
        <w:rPr>
          <w:i w:val="0"/>
          <w:noProof/>
          <w:sz w:val="22"/>
          <w:szCs w:val="22"/>
        </w:rPr>
        <w:t xml:space="preserve"> </w:t>
      </w:r>
      <w:r>
        <w:rPr>
          <w:i w:val="0"/>
          <w:noProof/>
          <w:sz w:val="22"/>
          <w:szCs w:val="22"/>
        </w:rPr>
        <w:t xml:space="preserve">2 </w:t>
      </w:r>
      <w:r w:rsidRPr="002910A6">
        <w:rPr>
          <w:i w:val="0"/>
          <w:noProof/>
          <w:sz w:val="22"/>
          <w:szCs w:val="22"/>
        </w:rPr>
        <w:t>de pe ordinea de zi:</w:t>
      </w:r>
    </w:p>
    <w:p w:rsidR="00FD6FAC" w:rsidRPr="002910A6" w:rsidRDefault="00FD6FAC" w:rsidP="00FD6FAC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</w:t>
      </w: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 xml:space="preserve">ecretarul de şedinţă, pentru semnarea hotărârii Adunării Generale </w:t>
      </w:r>
      <w:r>
        <w:rPr>
          <w:rFonts w:ascii="Cambria" w:hAnsi="Cambria" w:cs="Arial"/>
          <w:b/>
          <w:noProof/>
          <w:sz w:val="22"/>
          <w:szCs w:val="22"/>
        </w:rPr>
        <w:t>Extrao</w:t>
      </w:r>
      <w:r>
        <w:rPr>
          <w:rFonts w:ascii="Cambria" w:hAnsi="Cambria" w:cs="Arial"/>
          <w:b/>
          <w:noProof/>
          <w:sz w:val="22"/>
          <w:szCs w:val="22"/>
          <w:lang w:val="ro-RO"/>
        </w:rPr>
        <w:t>rdinare a Acţionarilor”.</w:t>
      </w:r>
    </w:p>
    <w:p w:rsidR="00FD6FAC" w:rsidRPr="002910A6" w:rsidRDefault="00FD6FAC" w:rsidP="00FD6FAC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D6FAC" w:rsidRDefault="00FD6FAC" w:rsidP="00FD6FAC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FD6FAC" w:rsidRPr="001142D5" w:rsidRDefault="00FD6FAC" w:rsidP="00FD6FAC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FD6FAC" w:rsidRPr="001142D5" w:rsidRDefault="00FD6FAC" w:rsidP="00FD6FAC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FD6FAC" w:rsidRPr="001142D5" w:rsidRDefault="00FD6FAC" w:rsidP="00FD6FAC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doar pentru </w:t>
      </w:r>
      <w:r>
        <w:rPr>
          <w:rFonts w:ascii="Cambria" w:hAnsi="Cambria"/>
          <w:noProof/>
          <w:sz w:val="22"/>
          <w:szCs w:val="22"/>
          <w:lang w:val="ro-RO" w:eastAsia="ro-RO"/>
        </w:rPr>
        <w:t>AGE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desemnat;</w:t>
      </w:r>
    </w:p>
    <w:p w:rsidR="00FD6FAC" w:rsidRPr="001142D5" w:rsidRDefault="00FD6FAC" w:rsidP="00FD6FAC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şi pentru cea de-a doua </w:t>
      </w:r>
      <w:r>
        <w:rPr>
          <w:rFonts w:ascii="Cambria" w:hAnsi="Cambria"/>
          <w:noProof/>
          <w:sz w:val="22"/>
          <w:szCs w:val="22"/>
          <w:lang w:val="ro-RO" w:eastAsia="ro-RO"/>
        </w:rPr>
        <w:t>convocare a aceleiaşi AGE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/>
        </w:rPr>
        <w:t>26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martie 2020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ce va avea </w:t>
      </w:r>
      <w:r>
        <w:rPr>
          <w:rFonts w:ascii="Cambria" w:hAnsi="Cambria"/>
          <w:noProof/>
          <w:sz w:val="22"/>
          <w:szCs w:val="22"/>
          <w:lang w:val="ro-RO"/>
        </w:rPr>
        <w:t xml:space="preserve">loc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la </w:t>
      </w:r>
      <w:r w:rsidRPr="00514F73">
        <w:rPr>
          <w:rFonts w:ascii="Cambria" w:hAnsi="Cambria"/>
          <w:noProof/>
          <w:sz w:val="22"/>
          <w:szCs w:val="22"/>
        </w:rPr>
        <w:t>Punctul de lucru S.N.G.N. ROMGAZ S.A.,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/>
        </w:rPr>
        <w:t>25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martie 2020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FD6FAC" w:rsidRPr="001142D5" w:rsidRDefault="00FD6FAC" w:rsidP="00FD6FAC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Cambria" w:hAnsi="Cambria"/>
          <w:b/>
          <w:noProof/>
          <w:sz w:val="22"/>
          <w:szCs w:val="22"/>
          <w:lang w:val="ro-RO"/>
        </w:rPr>
        <w:t>23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martie 2020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FD6FAC" w:rsidRPr="001142D5" w:rsidRDefault="00FD6FAC" w:rsidP="00FD6FAC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FD6FAC" w:rsidRPr="001142D5" w:rsidRDefault="00FD6FAC" w:rsidP="00FD6FAC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FD6FAC" w:rsidRPr="001142D5" w:rsidRDefault="00FD6FAC" w:rsidP="00FD6FAC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FD6FAC" w:rsidRPr="001142D5" w:rsidRDefault="00FD6FAC" w:rsidP="00FD6FAC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D12642" w:rsidRPr="004A211C" w:rsidRDefault="00D12642" w:rsidP="003567E3">
      <w:pPr>
        <w:autoSpaceDE w:val="0"/>
        <w:autoSpaceDN w:val="0"/>
        <w:adjustRightInd w:val="0"/>
        <w:spacing w:before="240"/>
        <w:ind w:right="22"/>
        <w:rPr>
          <w:rFonts w:ascii="Cambria" w:hAnsi="Cambria"/>
          <w:noProof/>
          <w:sz w:val="22"/>
          <w:szCs w:val="22"/>
          <w:lang w:val="ro-RO"/>
        </w:rPr>
      </w:pPr>
      <w:bookmarkStart w:id="0" w:name="_GoBack"/>
      <w:bookmarkEnd w:id="0"/>
    </w:p>
    <w:p w:rsidR="00D12642" w:rsidRPr="004A211C" w:rsidRDefault="00D12642" w:rsidP="003567E3">
      <w:pPr>
        <w:autoSpaceDE w:val="0"/>
        <w:autoSpaceDN w:val="0"/>
        <w:adjustRightInd w:val="0"/>
        <w:spacing w:before="24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D12642" w:rsidRPr="004A211C" w:rsidRDefault="00D12642" w:rsidP="003567E3">
      <w:pPr>
        <w:autoSpaceDE w:val="0"/>
        <w:autoSpaceDN w:val="0"/>
        <w:adjustRightInd w:val="0"/>
        <w:spacing w:before="24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962E04" w:rsidRPr="004A211C" w:rsidRDefault="00962E04" w:rsidP="003567E3">
      <w:pPr>
        <w:autoSpaceDE w:val="0"/>
        <w:autoSpaceDN w:val="0"/>
        <w:adjustRightInd w:val="0"/>
        <w:spacing w:before="240"/>
        <w:ind w:right="22"/>
        <w:rPr>
          <w:rFonts w:ascii="Cambria" w:hAnsi="Cambria"/>
          <w:noProof/>
          <w:sz w:val="22"/>
          <w:szCs w:val="22"/>
          <w:lang w:val="ro-RO"/>
        </w:rPr>
      </w:pPr>
      <w:r w:rsidRPr="004A211C">
        <w:rPr>
          <w:rFonts w:ascii="Cambria" w:hAnsi="Cambria"/>
          <w:noProof/>
          <w:sz w:val="22"/>
          <w:szCs w:val="22"/>
          <w:lang w:val="ro-RO"/>
        </w:rPr>
        <w:t>Data acordării împuternicirii speciale: [_____</w:t>
      </w:r>
      <w:r w:rsidR="00E63383" w:rsidRPr="004A211C">
        <w:rPr>
          <w:rFonts w:ascii="Cambria" w:hAnsi="Cambria"/>
          <w:noProof/>
          <w:sz w:val="22"/>
          <w:szCs w:val="22"/>
          <w:lang w:val="ro-RO"/>
        </w:rPr>
        <w:t>___</w:t>
      </w:r>
      <w:r w:rsidRPr="004A211C">
        <w:rPr>
          <w:rFonts w:ascii="Cambria" w:hAnsi="Cambria"/>
          <w:noProof/>
          <w:sz w:val="22"/>
          <w:szCs w:val="22"/>
          <w:lang w:val="ro-RO"/>
        </w:rPr>
        <w:t>___]</w:t>
      </w:r>
    </w:p>
    <w:p w:rsidR="00962E04" w:rsidRPr="004A211C" w:rsidRDefault="00962E04" w:rsidP="003567E3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962E04" w:rsidRPr="004A211C" w:rsidRDefault="00962E04" w:rsidP="003567E3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  <w:r w:rsidRPr="004A211C">
        <w:rPr>
          <w:rFonts w:ascii="Cambria" w:hAnsi="Cambria"/>
          <w:noProof/>
          <w:sz w:val="22"/>
          <w:szCs w:val="22"/>
          <w:lang w:val="ro-RO"/>
        </w:rPr>
        <w:t>Denumire acţionar persoană juridică: [___________</w:t>
      </w:r>
      <w:r w:rsidR="00E63383" w:rsidRPr="004A211C">
        <w:rPr>
          <w:rFonts w:ascii="Cambria" w:hAnsi="Cambria"/>
          <w:noProof/>
          <w:sz w:val="22"/>
          <w:szCs w:val="22"/>
          <w:lang w:val="ro-RO"/>
        </w:rPr>
        <w:t>__________</w:t>
      </w:r>
      <w:r w:rsidRPr="004A211C">
        <w:rPr>
          <w:rFonts w:ascii="Cambria" w:hAnsi="Cambria"/>
          <w:noProof/>
          <w:sz w:val="22"/>
          <w:szCs w:val="22"/>
          <w:lang w:val="ro-RO"/>
        </w:rPr>
        <w:t>___________]</w:t>
      </w:r>
    </w:p>
    <w:p w:rsidR="00962E04" w:rsidRPr="004A211C" w:rsidRDefault="00962E04" w:rsidP="003567E3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62E04" w:rsidRPr="004A211C" w:rsidRDefault="00962E04" w:rsidP="003567E3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4A211C">
        <w:rPr>
          <w:rFonts w:ascii="Cambria" w:hAnsi="Cambria"/>
          <w:noProof/>
          <w:sz w:val="22"/>
          <w:szCs w:val="22"/>
          <w:lang w:val="ro-RO"/>
        </w:rPr>
        <w:t>Nume şi prenume reprezentant legal: [_____</w:t>
      </w:r>
      <w:r w:rsidR="00E63383" w:rsidRPr="004A211C">
        <w:rPr>
          <w:rFonts w:ascii="Cambria" w:hAnsi="Cambria"/>
          <w:noProof/>
          <w:sz w:val="22"/>
          <w:szCs w:val="22"/>
          <w:lang w:val="ro-RO"/>
        </w:rPr>
        <w:t>_____</w:t>
      </w:r>
      <w:r w:rsidRPr="004A211C">
        <w:rPr>
          <w:rFonts w:ascii="Cambria" w:hAnsi="Cambria"/>
          <w:noProof/>
          <w:sz w:val="22"/>
          <w:szCs w:val="22"/>
          <w:lang w:val="ro-RO"/>
        </w:rPr>
        <w:t>_________________] (se va completa cu denumirea acţionarului persoană juridică şi cu numele şi prenumele reprezentantului legal, în clar, cu majuscule)</w:t>
      </w:r>
    </w:p>
    <w:p w:rsidR="00962E04" w:rsidRPr="004A211C" w:rsidRDefault="00962E04" w:rsidP="003567E3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4A211C">
        <w:rPr>
          <w:rFonts w:ascii="Cambria" w:hAnsi="Cambria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p w:rsidR="002E204D" w:rsidRPr="004A211C" w:rsidRDefault="002E204D" w:rsidP="003567E3">
      <w:pPr>
        <w:ind w:right="22"/>
        <w:rPr>
          <w:noProof/>
          <w:lang w:val="ro-RO"/>
        </w:rPr>
      </w:pPr>
    </w:p>
    <w:sectPr w:rsidR="002E204D" w:rsidRPr="004A211C" w:rsidSect="003012AE">
      <w:footerReference w:type="even" r:id="rId7"/>
      <w:footerReference w:type="default" r:id="rId8"/>
      <w:footerReference w:type="first" r:id="rId9"/>
      <w:pgSz w:w="11907" w:h="16840" w:code="9"/>
      <w:pgMar w:top="810" w:right="837" w:bottom="90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EAE" w:rsidRDefault="00AF2EAE">
      <w:r>
        <w:separator/>
      </w:r>
    </w:p>
  </w:endnote>
  <w:endnote w:type="continuationSeparator" w:id="0">
    <w:p w:rsidR="00AF2EAE" w:rsidRDefault="00AF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C0C" w:rsidRDefault="00962E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7C0C" w:rsidRDefault="00AF2E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C0C" w:rsidRDefault="00962E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6FAC">
      <w:rPr>
        <w:rStyle w:val="PageNumber"/>
        <w:noProof/>
      </w:rPr>
      <w:t>2</w:t>
    </w:r>
    <w:r>
      <w:rPr>
        <w:rStyle w:val="PageNumber"/>
      </w:rPr>
      <w:fldChar w:fldCharType="end"/>
    </w:r>
  </w:p>
  <w:p w:rsidR="00EE7C0C" w:rsidRDefault="00AF2EAE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C0C" w:rsidRDefault="00962E04">
    <w:pPr>
      <w:pStyle w:val="Footer"/>
    </w:pPr>
    <w:r>
      <w:t xml:space="preserve">       </w:t>
    </w:r>
  </w:p>
  <w:p w:rsidR="00EE7C0C" w:rsidRDefault="00962E04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EAE" w:rsidRDefault="00AF2EAE">
      <w:r>
        <w:separator/>
      </w:r>
    </w:p>
  </w:footnote>
  <w:footnote w:type="continuationSeparator" w:id="0">
    <w:p w:rsidR="00AF2EAE" w:rsidRDefault="00AF2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40B"/>
    <w:multiLevelType w:val="hybridMultilevel"/>
    <w:tmpl w:val="36CE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26247"/>
    <w:multiLevelType w:val="hybridMultilevel"/>
    <w:tmpl w:val="F8624A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A2F7697"/>
    <w:multiLevelType w:val="hybridMultilevel"/>
    <w:tmpl w:val="A89AC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F290E"/>
    <w:multiLevelType w:val="hybridMultilevel"/>
    <w:tmpl w:val="86760120"/>
    <w:lvl w:ilvl="0" w:tplc="B614A1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30686"/>
    <w:multiLevelType w:val="hybridMultilevel"/>
    <w:tmpl w:val="CBB80ED6"/>
    <w:lvl w:ilvl="0" w:tplc="DEFE6840">
      <w:start w:val="1"/>
      <w:numFmt w:val="decimal"/>
      <w:lvlText w:val="(%1)"/>
      <w:lvlJc w:val="left"/>
      <w:pPr>
        <w:ind w:left="36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8651A4"/>
    <w:multiLevelType w:val="hybridMultilevel"/>
    <w:tmpl w:val="B93CAA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77925"/>
    <w:rsid w:val="00104409"/>
    <w:rsid w:val="00116FD6"/>
    <w:rsid w:val="001227D0"/>
    <w:rsid w:val="00130956"/>
    <w:rsid w:val="00137D01"/>
    <w:rsid w:val="001432B6"/>
    <w:rsid w:val="0016509B"/>
    <w:rsid w:val="001969E2"/>
    <w:rsid w:val="001E5783"/>
    <w:rsid w:val="00245F32"/>
    <w:rsid w:val="0026096A"/>
    <w:rsid w:val="00297CCA"/>
    <w:rsid w:val="002A26AD"/>
    <w:rsid w:val="002E204D"/>
    <w:rsid w:val="003012AE"/>
    <w:rsid w:val="003526C1"/>
    <w:rsid w:val="0035582E"/>
    <w:rsid w:val="003567E3"/>
    <w:rsid w:val="003A0AB5"/>
    <w:rsid w:val="003C2ECC"/>
    <w:rsid w:val="003F6CAA"/>
    <w:rsid w:val="00412559"/>
    <w:rsid w:val="00416EC6"/>
    <w:rsid w:val="004929E6"/>
    <w:rsid w:val="004A211C"/>
    <w:rsid w:val="004B34E9"/>
    <w:rsid w:val="004D5A52"/>
    <w:rsid w:val="004E701E"/>
    <w:rsid w:val="004F19CD"/>
    <w:rsid w:val="0053019E"/>
    <w:rsid w:val="00550F46"/>
    <w:rsid w:val="0057236F"/>
    <w:rsid w:val="00687559"/>
    <w:rsid w:val="006A79F6"/>
    <w:rsid w:val="006D2838"/>
    <w:rsid w:val="006F636B"/>
    <w:rsid w:val="00713472"/>
    <w:rsid w:val="0072715C"/>
    <w:rsid w:val="007A2150"/>
    <w:rsid w:val="00834087"/>
    <w:rsid w:val="00874A92"/>
    <w:rsid w:val="008C63CC"/>
    <w:rsid w:val="00905993"/>
    <w:rsid w:val="009252EB"/>
    <w:rsid w:val="00933DB9"/>
    <w:rsid w:val="00946282"/>
    <w:rsid w:val="00961A17"/>
    <w:rsid w:val="00962E04"/>
    <w:rsid w:val="00994891"/>
    <w:rsid w:val="009A4C68"/>
    <w:rsid w:val="009C160C"/>
    <w:rsid w:val="00A307C3"/>
    <w:rsid w:val="00A54C25"/>
    <w:rsid w:val="00AC6FF9"/>
    <w:rsid w:val="00AE1B25"/>
    <w:rsid w:val="00AF2EAE"/>
    <w:rsid w:val="00B22163"/>
    <w:rsid w:val="00B2216B"/>
    <w:rsid w:val="00B474E8"/>
    <w:rsid w:val="00BA422E"/>
    <w:rsid w:val="00BB75ED"/>
    <w:rsid w:val="00BF29BB"/>
    <w:rsid w:val="00C0020F"/>
    <w:rsid w:val="00C34BE7"/>
    <w:rsid w:val="00CA5E73"/>
    <w:rsid w:val="00CB40FC"/>
    <w:rsid w:val="00CC380E"/>
    <w:rsid w:val="00CD5334"/>
    <w:rsid w:val="00CE7FEA"/>
    <w:rsid w:val="00D06DFF"/>
    <w:rsid w:val="00D12642"/>
    <w:rsid w:val="00D2324E"/>
    <w:rsid w:val="00D45578"/>
    <w:rsid w:val="00DD6EE7"/>
    <w:rsid w:val="00E35DAD"/>
    <w:rsid w:val="00E35E7F"/>
    <w:rsid w:val="00E63383"/>
    <w:rsid w:val="00E92AA8"/>
    <w:rsid w:val="00EB7B70"/>
    <w:rsid w:val="00EC4B5B"/>
    <w:rsid w:val="00EE3FA8"/>
    <w:rsid w:val="00F00615"/>
    <w:rsid w:val="00F376BF"/>
    <w:rsid w:val="00FD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7624C2-C09E-4F67-A55B-E8D073EB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basedOn w:val="Normal"/>
    <w:link w:val="ListParagraphChar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customStyle="1" w:styleId="Default">
    <w:name w:val="Default"/>
    <w:rsid w:val="00D455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2A26AD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2A26AD"/>
    <w:pPr>
      <w:suppressAutoHyphens w:val="0"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4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28</cp:revision>
  <cp:lastPrinted>2018-03-15T11:16:00Z</cp:lastPrinted>
  <dcterms:created xsi:type="dcterms:W3CDTF">2018-06-26T07:37:00Z</dcterms:created>
  <dcterms:modified xsi:type="dcterms:W3CDTF">2020-02-17T10:40:00Z</dcterms:modified>
</cp:coreProperties>
</file>