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99" w:rsidRDefault="00275A99" w:rsidP="00856B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195A71" w:rsidRPr="00856B3D" w:rsidRDefault="00195A71" w:rsidP="00856B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bookmarkStart w:id="0" w:name="_GoBack"/>
      <w:bookmarkEnd w:id="0"/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195A71" w:rsidRPr="00856B3D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Cs/>
          <w:noProof/>
          <w:sz w:val="22"/>
          <w:szCs w:val="22"/>
          <w:lang w:val="en-GB"/>
        </w:rPr>
        <w:t>For the O</w:t>
      </w:r>
      <w:r w:rsidR="00195A71" w:rsidRPr="00856B3D">
        <w:rPr>
          <w:rFonts w:asciiTheme="majorHAnsi" w:hAnsiTheme="majorHAnsi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856B3D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S.N.G.N. „ROMGAZ” – S.A. on </w:t>
      </w:r>
      <w:r w:rsidR="00D41A9A">
        <w:rPr>
          <w:rFonts w:asciiTheme="majorHAnsi" w:hAnsiTheme="majorHAnsi" w:cs="Arial"/>
          <w:b/>
          <w:noProof/>
          <w:sz w:val="22"/>
          <w:szCs w:val="22"/>
          <w:lang w:val="en-GB"/>
        </w:rPr>
        <w:t>March</w:t>
      </w:r>
      <w:r w:rsidR="004449D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D41A9A">
        <w:rPr>
          <w:rFonts w:asciiTheme="majorHAnsi" w:hAnsiTheme="majorHAnsi" w:cs="Arial"/>
          <w:b/>
          <w:noProof/>
          <w:sz w:val="22"/>
          <w:szCs w:val="22"/>
          <w:lang w:val="en-GB"/>
        </w:rPr>
        <w:t>11</w:t>
      </w:r>
      <w:r w:rsidR="004449DA">
        <w:rPr>
          <w:rFonts w:asciiTheme="majorHAnsi" w:hAnsiTheme="majorHAnsi" w:cs="Arial"/>
          <w:b/>
          <w:noProof/>
          <w:sz w:val="22"/>
          <w:szCs w:val="22"/>
          <w:lang w:val="en-GB"/>
        </w:rPr>
        <w:t>/</w:t>
      </w:r>
      <w:r w:rsidR="00D41A9A">
        <w:rPr>
          <w:rFonts w:asciiTheme="majorHAnsi" w:hAnsiTheme="majorHAnsi" w:cs="Arial"/>
          <w:b/>
          <w:noProof/>
          <w:sz w:val="22"/>
          <w:szCs w:val="22"/>
          <w:lang w:val="en-GB"/>
        </w:rPr>
        <w:t>12, 2021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D41A9A">
        <w:rPr>
          <w:rFonts w:ascii="Cambria" w:hAnsi="Cambria" w:cs="Arial"/>
          <w:b/>
          <w:noProof/>
          <w:sz w:val="22"/>
          <w:szCs w:val="22"/>
          <w:lang w:val="en-GB"/>
        </w:rPr>
        <w:t>February 25, 2021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>holding a number of ________________ shares representing ____________% of the total of 385,422,400 shares issued by the Company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_____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Ordinary General Meeting of Shareholders, representing _________________% of the total amount of 385,422,400 voting rights, </w:t>
      </w:r>
    </w:p>
    <w:p w:rsidR="00C36848" w:rsidRPr="00856B3D" w:rsidRDefault="00C36848" w:rsidP="00C3684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FD3575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FD3575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(Romania time)</w:t>
      </w: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March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FD3575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275A99" w:rsidRPr="00FD3575" w:rsidRDefault="00275A99" w:rsidP="00275A99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275A99" w:rsidRPr="00FD3575" w:rsidRDefault="00275A99" w:rsidP="00275A9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275A99" w:rsidRPr="002A79D3" w:rsidRDefault="00275A99" w:rsidP="00275A99">
      <w:pPr>
        <w:tabs>
          <w:tab w:val="left" w:pos="0"/>
          <w:tab w:val="left" w:pos="540"/>
        </w:tabs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157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Takes note of the n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otification on the status of </w:t>
      </w:r>
      <w:r w:rsidRPr="0006509D">
        <w:rPr>
          <w:rFonts w:ascii="Cambria" w:hAnsi="Cambria"/>
          <w:b/>
          <w:iCs/>
          <w:noProof/>
          <w:sz w:val="22"/>
          <w:szCs w:val="22"/>
          <w:lang w:val="en-GB"/>
        </w:rPr>
        <w:t>transferring assets  to Filiala de Înmagazinare Gaze Naturale DEPOGAZ Ploiești S.R.L.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”.</w:t>
      </w:r>
    </w:p>
    <w:p w:rsidR="00275A99" w:rsidRPr="007E2E79" w:rsidRDefault="00275A99" w:rsidP="00275A99">
      <w:pPr>
        <w:suppressAutoHyphens w:val="0"/>
        <w:jc w:val="both"/>
        <w:rPr>
          <w:rFonts w:asciiTheme="majorHAnsi" w:hAnsiTheme="majorHAnsi"/>
          <w:noProof/>
          <w:sz w:val="24"/>
          <w:szCs w:val="24"/>
          <w:lang w:val="en-GB"/>
        </w:rPr>
      </w:pPr>
    </w:p>
    <w:p w:rsidR="00275A99" w:rsidRPr="00FD3575" w:rsidRDefault="00275A99" w:rsidP="00275A9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75A99" w:rsidRDefault="00275A99" w:rsidP="00275A9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275A99" w:rsidRDefault="00275A99" w:rsidP="00275A9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2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275A99" w:rsidRPr="00FD3575" w:rsidRDefault="00275A99" w:rsidP="00275A9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275A99" w:rsidRPr="00FD3575" w:rsidRDefault="00275A99" w:rsidP="00275A99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275A99" w:rsidRPr="00FD3575" w:rsidRDefault="00275A99" w:rsidP="00275A9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75A99" w:rsidRPr="00856B3D" w:rsidRDefault="00275A99" w:rsidP="00275A9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FD3575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275A99" w:rsidRPr="00FD3575" w:rsidRDefault="00275A99" w:rsidP="00275A99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March 12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2021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1:00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(Romania time)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FD3575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11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, 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(Romania time).</w:t>
      </w:r>
    </w:p>
    <w:p w:rsidR="00275A99" w:rsidRPr="00FD3575" w:rsidRDefault="00275A99" w:rsidP="00275A99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75A99" w:rsidRPr="00FD3575" w:rsidRDefault="00275A99" w:rsidP="00275A99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/>
        </w:rPr>
        <w:t>The deadline for the registration of the voting ballots for the vote by c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9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, 11:00 am 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9F04F1" w:rsidRPr="00FD3575" w:rsidRDefault="009F04F1" w:rsidP="009F04F1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Pr="00856B3D" w:rsidRDefault="00C43176" w:rsidP="00C43176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187E98" w:rsidRPr="00856B3D" w:rsidRDefault="00187E98" w:rsidP="00187E98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856B3D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856B3D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 w:cs="Arial"/>
          <w:noProof/>
          <w:sz w:val="22"/>
          <w:szCs w:val="22"/>
          <w:lang w:val="en-GB"/>
        </w:rPr>
        <w:t>Date of the voting ballot for the vote by correspondence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>: [__________________________]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856B3D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7F5B80" w:rsidRPr="00856B3D" w:rsidRDefault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Signature: [________</w:t>
      </w:r>
      <w:r w:rsidR="00AB03F4" w:rsidRPr="00856B3D">
        <w:rPr>
          <w:rFonts w:asciiTheme="majorHAnsi" w:hAnsiTheme="majorHAnsi"/>
          <w:noProof/>
          <w:sz w:val="22"/>
          <w:szCs w:val="22"/>
          <w:lang w:val="en-GB"/>
        </w:rPr>
        <w:t>__________________________]   (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856B3D">
        <w:rPr>
          <w:rFonts w:asciiTheme="majorHAnsi" w:hAnsiTheme="majorHAnsi"/>
          <w:noProof/>
          <w:sz w:val="22"/>
          <w:szCs w:val="22"/>
          <w:lang w:val="en-GB"/>
        </w:rPr>
        <w:t>shareholder and to be stamped)</w:t>
      </w:r>
    </w:p>
    <w:sectPr w:rsidR="007F5B80" w:rsidRPr="00856B3D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D6" w:rsidRDefault="00BA2FD6">
      <w:r>
        <w:separator/>
      </w:r>
    </w:p>
  </w:endnote>
  <w:endnote w:type="continuationSeparator" w:id="0">
    <w:p w:rsidR="00BA2FD6" w:rsidRDefault="00B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A99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D6" w:rsidRDefault="00BA2FD6">
      <w:r>
        <w:separator/>
      </w:r>
    </w:p>
  </w:footnote>
  <w:footnote w:type="continuationSeparator" w:id="0">
    <w:p w:rsidR="00BA2FD6" w:rsidRDefault="00BA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644CB"/>
    <w:rsid w:val="00071630"/>
    <w:rsid w:val="00071D61"/>
    <w:rsid w:val="000D667C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46CC1"/>
    <w:rsid w:val="00275A99"/>
    <w:rsid w:val="00276F5B"/>
    <w:rsid w:val="002A6F6E"/>
    <w:rsid w:val="002C234F"/>
    <w:rsid w:val="0031417F"/>
    <w:rsid w:val="00324381"/>
    <w:rsid w:val="003255BC"/>
    <w:rsid w:val="0032588E"/>
    <w:rsid w:val="00335595"/>
    <w:rsid w:val="003D1E9E"/>
    <w:rsid w:val="003F2E6D"/>
    <w:rsid w:val="00401947"/>
    <w:rsid w:val="004449DA"/>
    <w:rsid w:val="00463BD4"/>
    <w:rsid w:val="0046496A"/>
    <w:rsid w:val="004D2B9D"/>
    <w:rsid w:val="00542D8A"/>
    <w:rsid w:val="0055646B"/>
    <w:rsid w:val="005663A4"/>
    <w:rsid w:val="0057133A"/>
    <w:rsid w:val="005846BD"/>
    <w:rsid w:val="005A1054"/>
    <w:rsid w:val="005A578F"/>
    <w:rsid w:val="005B773D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E2E79"/>
    <w:rsid w:val="007F1B81"/>
    <w:rsid w:val="007F5B80"/>
    <w:rsid w:val="00811000"/>
    <w:rsid w:val="0082612F"/>
    <w:rsid w:val="0083537C"/>
    <w:rsid w:val="00856B3D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91854"/>
    <w:rsid w:val="009A5240"/>
    <w:rsid w:val="009A59B0"/>
    <w:rsid w:val="009F04F1"/>
    <w:rsid w:val="00A10AFF"/>
    <w:rsid w:val="00A10FCA"/>
    <w:rsid w:val="00A26AC5"/>
    <w:rsid w:val="00A33B98"/>
    <w:rsid w:val="00A45E48"/>
    <w:rsid w:val="00A670CE"/>
    <w:rsid w:val="00A74721"/>
    <w:rsid w:val="00A779C6"/>
    <w:rsid w:val="00A81312"/>
    <w:rsid w:val="00A85703"/>
    <w:rsid w:val="00AA3459"/>
    <w:rsid w:val="00AB03F4"/>
    <w:rsid w:val="00AC0E7B"/>
    <w:rsid w:val="00B15F63"/>
    <w:rsid w:val="00B20077"/>
    <w:rsid w:val="00B364CE"/>
    <w:rsid w:val="00B478C1"/>
    <w:rsid w:val="00B60748"/>
    <w:rsid w:val="00B65B33"/>
    <w:rsid w:val="00B714BD"/>
    <w:rsid w:val="00BA2FD6"/>
    <w:rsid w:val="00BB77DA"/>
    <w:rsid w:val="00BF69C8"/>
    <w:rsid w:val="00C07160"/>
    <w:rsid w:val="00C31726"/>
    <w:rsid w:val="00C36848"/>
    <w:rsid w:val="00C43176"/>
    <w:rsid w:val="00C43508"/>
    <w:rsid w:val="00C5376C"/>
    <w:rsid w:val="00CC3F89"/>
    <w:rsid w:val="00CD3E5C"/>
    <w:rsid w:val="00D23412"/>
    <w:rsid w:val="00D3021C"/>
    <w:rsid w:val="00D33A47"/>
    <w:rsid w:val="00D41A9A"/>
    <w:rsid w:val="00D66967"/>
    <w:rsid w:val="00DA79A1"/>
    <w:rsid w:val="00DB12FA"/>
    <w:rsid w:val="00DB67DA"/>
    <w:rsid w:val="00DE4949"/>
    <w:rsid w:val="00DF6167"/>
    <w:rsid w:val="00E1601A"/>
    <w:rsid w:val="00E62C63"/>
    <w:rsid w:val="00E67A09"/>
    <w:rsid w:val="00EA2AC4"/>
    <w:rsid w:val="00EB4EAA"/>
    <w:rsid w:val="00ED03E3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82</cp:revision>
  <dcterms:created xsi:type="dcterms:W3CDTF">2018-08-15T19:26:00Z</dcterms:created>
  <dcterms:modified xsi:type="dcterms:W3CDTF">2021-02-01T10:02:00Z</dcterms:modified>
</cp:coreProperties>
</file>